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DD3" w:rsidRDefault="00326DD3">
      <w:pPr>
        <w:rPr>
          <w:noProof/>
        </w:rPr>
      </w:pPr>
      <w:r>
        <w:rPr>
          <w:noProof/>
        </w:rPr>
        <w:drawing>
          <wp:inline distT="0" distB="0" distL="0" distR="0" wp14:anchorId="7347231B" wp14:editId="0B1AC6E9">
            <wp:extent cx="9191706" cy="6186114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3920" t="27357" r="28191" b="11617"/>
                    <a:stretch/>
                  </pic:blipFill>
                  <pic:spPr bwMode="auto">
                    <a:xfrm>
                      <a:off x="0" y="0"/>
                      <a:ext cx="9191707" cy="61861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6DD3" w:rsidRDefault="00326DD3">
      <w:pPr>
        <w:rPr>
          <w:noProof/>
        </w:rPr>
      </w:pPr>
    </w:p>
    <w:p w:rsidR="00B355D8" w:rsidRDefault="00B355D8"/>
    <w:p w:rsidR="00C17FB5" w:rsidRDefault="00C17FB5"/>
    <w:p w:rsidR="00326DD3" w:rsidRDefault="004A6DCC">
      <w:bookmarkStart w:id="0" w:name="_GoBack"/>
      <w:bookmarkEnd w:id="0"/>
      <w:r>
        <w:t>A</w:t>
      </w:r>
      <w:r w:rsidR="00326DD3">
        <w:t>nnotations:</w:t>
      </w:r>
    </w:p>
    <w:p w:rsidR="00326DD3" w:rsidRDefault="00326DD3"/>
    <w:p w:rsidR="00326DD3" w:rsidRDefault="00326DD3">
      <w:r>
        <w:t>Round Tables: Atwell; Literature circles; group work; peer conferencing; option for read/write times</w:t>
      </w:r>
    </w:p>
    <w:p w:rsidR="00326DD3" w:rsidRDefault="00326DD3">
      <w:r>
        <w:t>Desks: Individual work; U-Shape to help with discussion and enables all students to see a central point in the room for mini-lessons or presentations</w:t>
      </w:r>
    </w:p>
    <w:p w:rsidR="00326DD3" w:rsidRDefault="00326DD3">
      <w:r>
        <w:t>Projector: Atwell; so that teacher can model writing processes for students (take the top off my head)</w:t>
      </w:r>
    </w:p>
    <w:p w:rsidR="00326DD3" w:rsidRDefault="00326DD3">
      <w:r>
        <w:t>Beanbag chairs: Atwell/</w:t>
      </w:r>
      <w:proofErr w:type="spellStart"/>
      <w:r>
        <w:t>Rief</w:t>
      </w:r>
      <w:proofErr w:type="spellEnd"/>
      <w:r>
        <w:t>: gives students freedom of choice for comfortable space to read or write</w:t>
      </w:r>
    </w:p>
    <w:p w:rsidR="00326DD3" w:rsidRDefault="00326DD3">
      <w:r>
        <w:t>Teacher Desk: Atwell: faces students so that teacher can see all activity occurring in classroom.</w:t>
      </w:r>
    </w:p>
    <w:p w:rsidR="00326DD3" w:rsidRDefault="00326DD3">
      <w:r>
        <w:t xml:space="preserve">Shelves/storage: </w:t>
      </w:r>
      <w:proofErr w:type="spellStart"/>
      <w:r>
        <w:t>Rief</w:t>
      </w:r>
      <w:proofErr w:type="spellEnd"/>
      <w:r>
        <w:t xml:space="preserve">: lots of shelves and storage for organization </w:t>
      </w:r>
    </w:p>
    <w:p w:rsidR="00326DD3" w:rsidRDefault="00326DD3">
      <w:r>
        <w:t xml:space="preserve">TV: </w:t>
      </w:r>
      <w:proofErr w:type="spellStart"/>
      <w:r>
        <w:t>Atweel</w:t>
      </w:r>
      <w:proofErr w:type="spellEnd"/>
      <w:r>
        <w:t xml:space="preserve">: to bring in visual examples of literature (plays, movies </w:t>
      </w:r>
      <w:proofErr w:type="spellStart"/>
      <w:r>
        <w:t>etc</w:t>
      </w:r>
      <w:proofErr w:type="spellEnd"/>
      <w:r>
        <w:t>)</w:t>
      </w:r>
    </w:p>
    <w:p w:rsidR="004A6DCC" w:rsidRDefault="004A6DCC">
      <w:r>
        <w:t xml:space="preserve">Computers: Atwell: for student publications </w:t>
      </w:r>
    </w:p>
    <w:p w:rsidR="00326DD3" w:rsidRDefault="00326DD3"/>
    <w:p w:rsidR="00326DD3" w:rsidRDefault="00326DD3"/>
    <w:p w:rsidR="00326DD3" w:rsidRDefault="00326DD3"/>
    <w:p w:rsidR="00326DD3" w:rsidRDefault="00326DD3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D301CDC" wp14:editId="19D00555">
            <wp:extent cx="9183756" cy="64087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4463" t="17940" r="27203" b="10483"/>
                    <a:stretch/>
                  </pic:blipFill>
                  <pic:spPr bwMode="auto">
                    <a:xfrm>
                      <a:off x="0" y="0"/>
                      <a:ext cx="9183756" cy="64087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6DD3" w:rsidRDefault="00326DD3"/>
    <w:sectPr w:rsidR="00326DD3" w:rsidSect="001454B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B3"/>
    <w:rsid w:val="001454B3"/>
    <w:rsid w:val="00326DD3"/>
    <w:rsid w:val="00364360"/>
    <w:rsid w:val="004A6DCC"/>
    <w:rsid w:val="00B355D8"/>
    <w:rsid w:val="00C1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</dc:creator>
  <cp:lastModifiedBy>Duncan</cp:lastModifiedBy>
  <cp:revision>4</cp:revision>
  <dcterms:created xsi:type="dcterms:W3CDTF">2013-10-16T17:56:00Z</dcterms:created>
  <dcterms:modified xsi:type="dcterms:W3CDTF">2013-10-16T18:15:00Z</dcterms:modified>
</cp:coreProperties>
</file>